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1E986B54"/>
    <w:rsid w:val="25F97F3E"/>
    <w:rsid w:val="26B12546"/>
    <w:rsid w:val="27236EDE"/>
    <w:rsid w:val="2915321D"/>
    <w:rsid w:val="2DA275CC"/>
    <w:rsid w:val="6F3C56C5"/>
    <w:rsid w:val="741D778C"/>
    <w:rsid w:val="755F3B78"/>
    <w:rsid w:val="75EB2EC1"/>
    <w:rsid w:val="780D3E77"/>
    <w:rsid w:val="78724A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2023-06-19T09:00:55Z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F3637CC4CC734C2CAD4944476E34929D_13</vt:lpwstr>
  </property>
</Properties>
</file>